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>KS Writers, Inc</w:t>
      </w:r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B65429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24</w:t>
      </w:r>
      <w:r w:rsidR="00C334A5">
        <w:rPr>
          <w:rFonts w:ascii="Arial" w:hAnsi="Arial" w:cs="Arial"/>
          <w:b/>
          <w:sz w:val="24"/>
          <w:szCs w:val="24"/>
        </w:rPr>
        <w:t>, 2018</w:t>
      </w:r>
      <w:r w:rsidR="005775FA">
        <w:rPr>
          <w:rFonts w:ascii="Arial" w:hAnsi="Arial" w:cs="Arial"/>
          <w:b/>
          <w:sz w:val="24"/>
          <w:szCs w:val="24"/>
        </w:rPr>
        <w:t xml:space="preserve">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0C0746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</w:t>
      </w:r>
      <w:r w:rsidR="00097C8A">
        <w:rPr>
          <w:rFonts w:ascii="Arial" w:hAnsi="Arial" w:cs="Arial"/>
          <w:sz w:val="24"/>
          <w:szCs w:val="24"/>
        </w:rPr>
        <w:t xml:space="preserve"> Call</w:t>
      </w:r>
    </w:p>
    <w:p w:rsidR="005775FA" w:rsidRDefault="009B676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</w:p>
    <w:p w:rsidR="009B676A" w:rsidRDefault="005775FA" w:rsidP="009B676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9B676A">
        <w:rPr>
          <w:rFonts w:ascii="Arial" w:hAnsi="Arial" w:cs="Arial"/>
          <w:sz w:val="24"/>
          <w:szCs w:val="24"/>
        </w:rPr>
        <w:t xml:space="preserve"> </w:t>
      </w:r>
    </w:p>
    <w:p w:rsidR="0017038D" w:rsidRDefault="005775FA" w:rsidP="001703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B676A"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B7462B" w:rsidRDefault="00B7462B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 xml:space="preserve">Round robin novel update </w:t>
      </w:r>
    </w:p>
    <w:p w:rsidR="00B7462B" w:rsidRDefault="00B7462B" w:rsidP="00B7462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meeting/events </w:t>
      </w:r>
    </w:p>
    <w:p w:rsidR="00B53C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24 – Police procedures – Tim McCaffrey, retired sheriff’s deputy</w:t>
      </w:r>
    </w:p>
    <w:p w:rsidR="00B53C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27 – 29 – Annual retreat at Basswood Lodge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26 – Goal-setting for writers – panel discussion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23 – writing workshop </w:t>
      </w:r>
    </w:p>
    <w:p w:rsidR="00C334A5" w:rsidRDefault="00C334A5" w:rsidP="00B53CA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28 – author bios/back blurbs </w:t>
      </w:r>
    </w:p>
    <w:p w:rsidR="00B53CA5" w:rsidRPr="00B65429" w:rsidRDefault="00B53CA5" w:rsidP="00B6542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65429">
        <w:rPr>
          <w:rFonts w:ascii="Arial" w:hAnsi="Arial" w:cs="Arial"/>
          <w:sz w:val="24"/>
          <w:szCs w:val="24"/>
        </w:rPr>
        <w:t>Retreat reminders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D2E6E" w:rsidRDefault="005D2E6E" w:rsidP="00B5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to amend policies &amp; procedures – addition of retreat information</w:t>
      </w:r>
    </w:p>
    <w:p w:rsidR="00B65429" w:rsidRDefault="00B65429" w:rsidP="00B5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committee – March meeting deadline</w:t>
      </w:r>
    </w:p>
    <w:p w:rsidR="00B53CA5" w:rsidRPr="00B53CA5" w:rsidRDefault="00B53CA5" w:rsidP="00B5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upcoming programs</w:t>
      </w:r>
      <w:r w:rsidR="00295F1F">
        <w:rPr>
          <w:rFonts w:ascii="Arial" w:hAnsi="Arial" w:cs="Arial"/>
          <w:sz w:val="24"/>
          <w:szCs w:val="24"/>
        </w:rPr>
        <w:t xml:space="preserve"> – literary attorney</w:t>
      </w:r>
    </w:p>
    <w:p w:rsidR="0017038D" w:rsidRDefault="00980F29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7038D">
        <w:rPr>
          <w:rFonts w:ascii="Arial" w:hAnsi="Arial" w:cs="Arial"/>
          <w:sz w:val="24"/>
          <w:szCs w:val="24"/>
        </w:rPr>
        <w:t xml:space="preserve">Kudos </w:t>
      </w:r>
    </w:p>
    <w:p w:rsid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 xml:space="preserve">Door Prize </w:t>
      </w:r>
    </w:p>
    <w:p w:rsidR="005775FA" w:rsidRPr="00097C8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7C8A">
        <w:rPr>
          <w:rFonts w:ascii="Arial" w:hAnsi="Arial" w:cs="Arial"/>
          <w:sz w:val="24"/>
          <w:szCs w:val="24"/>
        </w:rPr>
        <w:t>Adjournment</w:t>
      </w:r>
      <w:r w:rsidR="00376EA2" w:rsidRPr="00097C8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120B5"/>
    <w:multiLevelType w:val="hybridMultilevel"/>
    <w:tmpl w:val="2AA0B470"/>
    <w:lvl w:ilvl="0" w:tplc="CBB21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641540"/>
    <w:multiLevelType w:val="hybridMultilevel"/>
    <w:tmpl w:val="0A40B4C2"/>
    <w:lvl w:ilvl="0" w:tplc="80E69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15B7"/>
    <w:multiLevelType w:val="hybridMultilevel"/>
    <w:tmpl w:val="01B8706A"/>
    <w:lvl w:ilvl="0" w:tplc="1A6E2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2C5A"/>
    <w:multiLevelType w:val="hybridMultilevel"/>
    <w:tmpl w:val="6A20B424"/>
    <w:lvl w:ilvl="0" w:tplc="F56A6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71DD1"/>
    <w:multiLevelType w:val="hybridMultilevel"/>
    <w:tmpl w:val="32B47E10"/>
    <w:lvl w:ilvl="0" w:tplc="3BCEC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2D4198"/>
    <w:multiLevelType w:val="hybridMultilevel"/>
    <w:tmpl w:val="178CB002"/>
    <w:lvl w:ilvl="0" w:tplc="983A5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9E7680"/>
    <w:multiLevelType w:val="hybridMultilevel"/>
    <w:tmpl w:val="F0FCA92E"/>
    <w:lvl w:ilvl="0" w:tplc="EBAE3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823C97"/>
    <w:multiLevelType w:val="hybridMultilevel"/>
    <w:tmpl w:val="F8CE7C32"/>
    <w:lvl w:ilvl="0" w:tplc="F0CA3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1B200A"/>
    <w:multiLevelType w:val="hybridMultilevel"/>
    <w:tmpl w:val="70DE844A"/>
    <w:lvl w:ilvl="0" w:tplc="735E77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75FA"/>
    <w:rsid w:val="00092119"/>
    <w:rsid w:val="00097C8A"/>
    <w:rsid w:val="000C0746"/>
    <w:rsid w:val="00125900"/>
    <w:rsid w:val="0017038D"/>
    <w:rsid w:val="001705F9"/>
    <w:rsid w:val="00295F1F"/>
    <w:rsid w:val="002A0207"/>
    <w:rsid w:val="002B09EA"/>
    <w:rsid w:val="002F7F35"/>
    <w:rsid w:val="00332365"/>
    <w:rsid w:val="00350D2B"/>
    <w:rsid w:val="00376EA2"/>
    <w:rsid w:val="003D1DD4"/>
    <w:rsid w:val="003F7054"/>
    <w:rsid w:val="00405B86"/>
    <w:rsid w:val="005775FA"/>
    <w:rsid w:val="005D2E6E"/>
    <w:rsid w:val="00651F2B"/>
    <w:rsid w:val="00702CE6"/>
    <w:rsid w:val="00705356"/>
    <w:rsid w:val="007C1AD8"/>
    <w:rsid w:val="00973189"/>
    <w:rsid w:val="00980F29"/>
    <w:rsid w:val="009B676A"/>
    <w:rsid w:val="00A51574"/>
    <w:rsid w:val="00B53CA5"/>
    <w:rsid w:val="00B65429"/>
    <w:rsid w:val="00B7462B"/>
    <w:rsid w:val="00B95157"/>
    <w:rsid w:val="00BE5951"/>
    <w:rsid w:val="00C15279"/>
    <w:rsid w:val="00C334A5"/>
    <w:rsid w:val="00CD3EFE"/>
    <w:rsid w:val="00D25436"/>
    <w:rsid w:val="00D342BE"/>
    <w:rsid w:val="00D60001"/>
    <w:rsid w:val="00E1529C"/>
    <w:rsid w:val="00EA3158"/>
    <w:rsid w:val="00EB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Microsoft</cp:lastModifiedBy>
  <cp:revision>3</cp:revision>
  <dcterms:created xsi:type="dcterms:W3CDTF">2018-02-18T04:40:00Z</dcterms:created>
  <dcterms:modified xsi:type="dcterms:W3CDTF">2018-02-18T04:44:00Z</dcterms:modified>
</cp:coreProperties>
</file>